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E43D" w14:textId="77777777" w:rsidR="00A94849" w:rsidRPr="00041DF2" w:rsidRDefault="00946EDC" w:rsidP="00946EDC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041DF2">
        <w:rPr>
          <w:sz w:val="40"/>
          <w:szCs w:val="40"/>
        </w:rPr>
        <w:t>WHI</w:t>
      </w:r>
      <w:r w:rsidR="00A94849" w:rsidRPr="00041DF2">
        <w:rPr>
          <w:sz w:val="40"/>
          <w:szCs w:val="40"/>
        </w:rPr>
        <w:t>TE RIVER TOWNSHIP</w:t>
      </w:r>
    </w:p>
    <w:p w14:paraId="0664E43E" w14:textId="50B2E056" w:rsidR="00A94849" w:rsidRPr="00041DF2" w:rsidRDefault="00172550" w:rsidP="00172550">
      <w:pPr>
        <w:widowControl w:val="0"/>
        <w:autoSpaceDE w:val="0"/>
        <w:autoSpaceDN w:val="0"/>
        <w:adjustRightInd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202</w:t>
      </w:r>
      <w:r w:rsidR="00AC1946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Winter</w:t>
      </w:r>
      <w:r w:rsidR="00A94849" w:rsidRPr="00041DF2">
        <w:rPr>
          <w:b/>
          <w:sz w:val="40"/>
          <w:szCs w:val="40"/>
        </w:rPr>
        <w:t xml:space="preserve"> TAXES DUE</w:t>
      </w:r>
    </w:p>
    <w:p w14:paraId="0664E43F" w14:textId="77777777" w:rsidR="00A94849" w:rsidRDefault="00A94849">
      <w:pPr>
        <w:widowControl w:val="0"/>
        <w:autoSpaceDE w:val="0"/>
        <w:autoSpaceDN w:val="0"/>
        <w:adjustRightInd w:val="0"/>
        <w:rPr>
          <w:sz w:val="32"/>
        </w:rPr>
      </w:pPr>
    </w:p>
    <w:p w14:paraId="0664E440" w14:textId="77777777" w:rsidR="00A94849" w:rsidRDefault="005921BE" w:rsidP="005921BE">
      <w:pPr>
        <w:widowControl w:val="0"/>
        <w:tabs>
          <w:tab w:val="left" w:pos="6120"/>
        </w:tabs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</w:p>
    <w:p w14:paraId="0664E441" w14:textId="4FEDAFF3" w:rsidR="00172550" w:rsidRDefault="00172550" w:rsidP="00B85381">
      <w:pPr>
        <w:widowControl w:val="0"/>
        <w:autoSpaceDE w:val="0"/>
        <w:autoSpaceDN w:val="0"/>
        <w:adjustRightInd w:val="0"/>
        <w:rPr>
          <w:b/>
          <w:sz w:val="32"/>
        </w:rPr>
      </w:pPr>
      <w:r>
        <w:rPr>
          <w:sz w:val="32"/>
        </w:rPr>
        <w:t>Winter</w:t>
      </w:r>
      <w:r w:rsidR="000722C4">
        <w:rPr>
          <w:sz w:val="32"/>
        </w:rPr>
        <w:t xml:space="preserve"> t</w:t>
      </w:r>
      <w:r w:rsidR="00A94849">
        <w:rPr>
          <w:sz w:val="32"/>
        </w:rPr>
        <w:t>ax</w:t>
      </w:r>
      <w:r w:rsidR="000722C4">
        <w:rPr>
          <w:sz w:val="32"/>
        </w:rPr>
        <w:t>es are</w:t>
      </w:r>
      <w:r w:rsidR="00A94849">
        <w:rPr>
          <w:sz w:val="32"/>
        </w:rPr>
        <w:t xml:space="preserve"> d</w:t>
      </w:r>
      <w:r w:rsidR="008945F1">
        <w:rPr>
          <w:sz w:val="32"/>
        </w:rPr>
        <w:t xml:space="preserve">ue and payable from </w:t>
      </w:r>
      <w:r>
        <w:rPr>
          <w:b/>
          <w:sz w:val="32"/>
        </w:rPr>
        <w:t>Dec. 1, 202</w:t>
      </w:r>
      <w:r w:rsidR="00AC1946">
        <w:rPr>
          <w:b/>
          <w:sz w:val="32"/>
        </w:rPr>
        <w:t>4</w:t>
      </w:r>
      <w:r>
        <w:rPr>
          <w:b/>
          <w:sz w:val="32"/>
        </w:rPr>
        <w:t xml:space="preserve"> through </w:t>
      </w:r>
    </w:p>
    <w:p w14:paraId="0664E442" w14:textId="1FF70565" w:rsidR="00B85381" w:rsidRPr="00EB66CF" w:rsidRDefault="00172550" w:rsidP="00B85381">
      <w:pPr>
        <w:widowControl w:val="0"/>
        <w:autoSpaceDE w:val="0"/>
        <w:autoSpaceDN w:val="0"/>
        <w:adjustRightInd w:val="0"/>
        <w:rPr>
          <w:b/>
          <w:sz w:val="32"/>
        </w:rPr>
      </w:pPr>
      <w:r>
        <w:rPr>
          <w:b/>
          <w:sz w:val="32"/>
        </w:rPr>
        <w:t>Feb. 14, 202</w:t>
      </w:r>
      <w:r w:rsidR="00AC1946">
        <w:rPr>
          <w:b/>
          <w:sz w:val="32"/>
        </w:rPr>
        <w:t>5</w:t>
      </w:r>
      <w:r w:rsidR="00A94849" w:rsidRPr="00B85381">
        <w:rPr>
          <w:b/>
          <w:sz w:val="32"/>
        </w:rPr>
        <w:t>.</w:t>
      </w:r>
      <w:r w:rsidR="00B85381" w:rsidRPr="00B85381">
        <w:rPr>
          <w:b/>
          <w:sz w:val="32"/>
        </w:rPr>
        <w:t xml:space="preserve"> </w:t>
      </w:r>
      <w:r w:rsidR="00B85381" w:rsidRPr="00484FC0">
        <w:rPr>
          <w:b/>
          <w:bCs/>
          <w:i/>
          <w:sz w:val="32"/>
        </w:rPr>
        <w:t>To avoid interest</w:t>
      </w:r>
      <w:r w:rsidR="00041DF2" w:rsidRPr="00484FC0">
        <w:rPr>
          <w:b/>
          <w:bCs/>
          <w:i/>
          <w:sz w:val="32"/>
        </w:rPr>
        <w:t>, payment must be received</w:t>
      </w:r>
      <w:r w:rsidRPr="00484FC0">
        <w:rPr>
          <w:b/>
          <w:bCs/>
          <w:i/>
          <w:sz w:val="32"/>
        </w:rPr>
        <w:t xml:space="preserve"> by Feb 14, 202</w:t>
      </w:r>
      <w:r w:rsidR="00471743">
        <w:rPr>
          <w:b/>
          <w:bCs/>
          <w:i/>
          <w:sz w:val="32"/>
        </w:rPr>
        <w:t>5</w:t>
      </w:r>
      <w:r w:rsidRPr="00484FC0">
        <w:rPr>
          <w:b/>
          <w:bCs/>
          <w:i/>
          <w:sz w:val="32"/>
        </w:rPr>
        <w:t>.</w:t>
      </w:r>
      <w:r w:rsidR="00B85381" w:rsidRPr="00B85381">
        <w:rPr>
          <w:i/>
          <w:sz w:val="32"/>
        </w:rPr>
        <w:t xml:space="preserve">  </w:t>
      </w:r>
      <w:r w:rsidR="00B85381" w:rsidRPr="00EB66CF">
        <w:rPr>
          <w:b/>
          <w:i/>
          <w:sz w:val="32"/>
        </w:rPr>
        <w:t>Postmarks will not be accepted.</w:t>
      </w:r>
    </w:p>
    <w:p w14:paraId="0664E443" w14:textId="77777777" w:rsidR="00A94849" w:rsidRPr="00065A22" w:rsidRDefault="00A948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664E444" w14:textId="5CE2F737" w:rsidR="001F014E" w:rsidRDefault="00E85CB9">
      <w:pPr>
        <w:widowControl w:val="0"/>
        <w:autoSpaceDE w:val="0"/>
        <w:autoSpaceDN w:val="0"/>
        <w:adjustRightInd w:val="0"/>
        <w:rPr>
          <w:sz w:val="32"/>
        </w:rPr>
      </w:pPr>
      <w:r>
        <w:rPr>
          <w:sz w:val="32"/>
        </w:rPr>
        <w:t xml:space="preserve">Payments made </w:t>
      </w:r>
      <w:r w:rsidR="00172550">
        <w:rPr>
          <w:sz w:val="32"/>
        </w:rPr>
        <w:t>2/1</w:t>
      </w:r>
      <w:r w:rsidR="00B00564">
        <w:rPr>
          <w:sz w:val="32"/>
        </w:rPr>
        <w:t>5</w:t>
      </w:r>
      <w:r w:rsidR="00172550">
        <w:rPr>
          <w:sz w:val="32"/>
        </w:rPr>
        <w:t>/202</w:t>
      </w:r>
      <w:r w:rsidR="00013580">
        <w:rPr>
          <w:sz w:val="32"/>
        </w:rPr>
        <w:t>5</w:t>
      </w:r>
      <w:r w:rsidR="00A94849">
        <w:rPr>
          <w:sz w:val="32"/>
        </w:rPr>
        <w:t xml:space="preserve"> </w:t>
      </w:r>
      <w:r w:rsidR="00172550">
        <w:rPr>
          <w:sz w:val="32"/>
        </w:rPr>
        <w:t>through 2/2</w:t>
      </w:r>
      <w:r w:rsidR="00013580">
        <w:rPr>
          <w:sz w:val="32"/>
        </w:rPr>
        <w:t>8</w:t>
      </w:r>
      <w:r w:rsidR="00172550">
        <w:rPr>
          <w:sz w:val="32"/>
        </w:rPr>
        <w:t>/202</w:t>
      </w:r>
      <w:r w:rsidR="00013580">
        <w:rPr>
          <w:sz w:val="32"/>
        </w:rPr>
        <w:t>5</w:t>
      </w:r>
      <w:r w:rsidR="00172550">
        <w:rPr>
          <w:sz w:val="32"/>
        </w:rPr>
        <w:t xml:space="preserve"> </w:t>
      </w:r>
      <w:r w:rsidR="00172550" w:rsidRPr="00013580">
        <w:rPr>
          <w:b/>
          <w:bCs/>
          <w:sz w:val="32"/>
        </w:rPr>
        <w:t>add 3</w:t>
      </w:r>
      <w:r w:rsidR="001F014E" w:rsidRPr="00013580">
        <w:rPr>
          <w:b/>
          <w:bCs/>
          <w:sz w:val="32"/>
        </w:rPr>
        <w:t>%</w:t>
      </w:r>
      <w:r w:rsidR="00A94849" w:rsidRPr="00013580">
        <w:rPr>
          <w:b/>
          <w:bCs/>
          <w:sz w:val="32"/>
        </w:rPr>
        <w:t xml:space="preserve"> </w:t>
      </w:r>
    </w:p>
    <w:p w14:paraId="0664E445" w14:textId="04C85FA6" w:rsidR="000722C4" w:rsidRDefault="00172550">
      <w:pPr>
        <w:widowControl w:val="0"/>
        <w:autoSpaceDE w:val="0"/>
        <w:autoSpaceDN w:val="0"/>
        <w:adjustRightInd w:val="0"/>
        <w:rPr>
          <w:sz w:val="32"/>
        </w:rPr>
      </w:pPr>
      <w:r>
        <w:rPr>
          <w:sz w:val="32"/>
        </w:rPr>
        <w:t>After 2/2</w:t>
      </w:r>
      <w:r w:rsidR="00E50783">
        <w:rPr>
          <w:sz w:val="32"/>
        </w:rPr>
        <w:t>8</w:t>
      </w:r>
      <w:r>
        <w:rPr>
          <w:sz w:val="32"/>
        </w:rPr>
        <w:t>/202</w:t>
      </w:r>
      <w:r w:rsidR="00E50783">
        <w:rPr>
          <w:sz w:val="32"/>
        </w:rPr>
        <w:t>5</w:t>
      </w:r>
      <w:r>
        <w:rPr>
          <w:sz w:val="32"/>
        </w:rPr>
        <w:t xml:space="preserve"> call the Muskegon </w:t>
      </w:r>
      <w:r w:rsidR="00A939FF">
        <w:rPr>
          <w:sz w:val="32"/>
        </w:rPr>
        <w:t xml:space="preserve">County </w:t>
      </w:r>
      <w:r>
        <w:rPr>
          <w:sz w:val="32"/>
        </w:rPr>
        <w:t>Treasurer</w:t>
      </w:r>
      <w:r w:rsidR="00A939FF">
        <w:rPr>
          <w:sz w:val="32"/>
        </w:rPr>
        <w:t xml:space="preserve"> 231-724-6261</w:t>
      </w:r>
      <w:r>
        <w:rPr>
          <w:sz w:val="32"/>
        </w:rPr>
        <w:t xml:space="preserve"> for amount due and where to send payment.</w:t>
      </w:r>
    </w:p>
    <w:p w14:paraId="0664E446" w14:textId="77777777" w:rsidR="00A94849" w:rsidRDefault="000722C4">
      <w:pPr>
        <w:widowControl w:val="0"/>
        <w:autoSpaceDE w:val="0"/>
        <w:autoSpaceDN w:val="0"/>
        <w:adjustRightInd w:val="0"/>
        <w:rPr>
          <w:sz w:val="32"/>
        </w:rPr>
      </w:pPr>
      <w:r w:rsidRPr="00397B33">
        <w:rPr>
          <w:sz w:val="32"/>
        </w:rPr>
        <w:t>*</w:t>
      </w:r>
      <w:r>
        <w:rPr>
          <w:sz w:val="32"/>
        </w:rPr>
        <w:t xml:space="preserve">Please visit the website for </w:t>
      </w:r>
      <w:r w:rsidR="00B85381">
        <w:rPr>
          <w:sz w:val="32"/>
        </w:rPr>
        <w:t>more information re: interest/</w:t>
      </w:r>
      <w:r>
        <w:rPr>
          <w:sz w:val="32"/>
        </w:rPr>
        <w:t>penalty</w:t>
      </w:r>
      <w:r w:rsidR="001B621D">
        <w:rPr>
          <w:sz w:val="32"/>
        </w:rPr>
        <w:t xml:space="preserve"> </w:t>
      </w:r>
      <w:r w:rsidR="00B85381">
        <w:rPr>
          <w:sz w:val="32"/>
        </w:rPr>
        <w:t>(www.whiterivertwp.com)</w:t>
      </w:r>
    </w:p>
    <w:p w14:paraId="0664E447" w14:textId="77777777" w:rsidR="00220AE8" w:rsidRPr="00065A22" w:rsidRDefault="00220A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664E448" w14:textId="77777777" w:rsidR="00397B33" w:rsidRPr="00397B33" w:rsidRDefault="00397B33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 w:rsidRPr="00397B33">
        <w:rPr>
          <w:b/>
          <w:sz w:val="36"/>
          <w:szCs w:val="36"/>
        </w:rPr>
        <w:t>Payment Options:</w:t>
      </w:r>
    </w:p>
    <w:p w14:paraId="0664E449" w14:textId="77777777" w:rsidR="00397B33" w:rsidRDefault="00EB66CF" w:rsidP="00397B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32"/>
        </w:rPr>
      </w:pPr>
      <w:r w:rsidRPr="00D72C5B">
        <w:rPr>
          <w:b/>
          <w:sz w:val="32"/>
        </w:rPr>
        <w:t>I</w:t>
      </w:r>
      <w:r w:rsidR="00D72C5B">
        <w:rPr>
          <w:b/>
          <w:sz w:val="32"/>
        </w:rPr>
        <w:t>n P</w:t>
      </w:r>
      <w:r w:rsidR="00397B33" w:rsidRPr="00D72C5B">
        <w:rPr>
          <w:b/>
          <w:sz w:val="32"/>
        </w:rPr>
        <w:t>erson</w:t>
      </w:r>
      <w:r w:rsidR="00397B33">
        <w:rPr>
          <w:sz w:val="32"/>
        </w:rPr>
        <w:t xml:space="preserve"> (office hours are posted on the website and at WRT hall main entrance)</w:t>
      </w:r>
    </w:p>
    <w:p w14:paraId="0664E44A" w14:textId="77777777" w:rsidR="00397B33" w:rsidRDefault="00397B33" w:rsidP="00397B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32"/>
        </w:rPr>
      </w:pPr>
      <w:r w:rsidRPr="00D72C5B">
        <w:rPr>
          <w:b/>
          <w:sz w:val="32"/>
        </w:rPr>
        <w:t>M</w:t>
      </w:r>
      <w:r w:rsidR="00041DF2" w:rsidRPr="00D72C5B">
        <w:rPr>
          <w:b/>
          <w:sz w:val="32"/>
        </w:rPr>
        <w:t>ail to</w:t>
      </w:r>
      <w:r w:rsidRPr="00D72C5B">
        <w:rPr>
          <w:b/>
          <w:sz w:val="32"/>
        </w:rPr>
        <w:t>:</w:t>
      </w:r>
      <w:r w:rsidR="00041DF2" w:rsidRPr="00397B33">
        <w:rPr>
          <w:sz w:val="32"/>
        </w:rPr>
        <w:t xml:space="preserve"> White River Township</w:t>
      </w:r>
      <w:r w:rsidR="00A94849" w:rsidRPr="00397B33">
        <w:rPr>
          <w:sz w:val="32"/>
        </w:rPr>
        <w:t xml:space="preserve"> 7386 Post Rd., Montague, MI 49437</w:t>
      </w:r>
      <w:r w:rsidR="00D43A7E" w:rsidRPr="00397B33">
        <w:rPr>
          <w:sz w:val="32"/>
        </w:rPr>
        <w:t xml:space="preserve">. </w:t>
      </w:r>
      <w:r w:rsidR="00041DF2" w:rsidRPr="00397B33">
        <w:rPr>
          <w:sz w:val="32"/>
        </w:rPr>
        <w:t xml:space="preserve"> </w:t>
      </w:r>
      <w:r>
        <w:rPr>
          <w:sz w:val="32"/>
        </w:rPr>
        <w:t>Include</w:t>
      </w:r>
      <w:r w:rsidR="00A33CF9" w:rsidRPr="00397B33">
        <w:rPr>
          <w:sz w:val="32"/>
        </w:rPr>
        <w:t xml:space="preserve"> a self-addressed, stamped</w:t>
      </w:r>
      <w:r>
        <w:rPr>
          <w:sz w:val="32"/>
        </w:rPr>
        <w:t xml:space="preserve"> envelope if you want a receipt</w:t>
      </w:r>
      <w:r w:rsidR="00D43A7E" w:rsidRPr="00397B33">
        <w:rPr>
          <w:sz w:val="32"/>
        </w:rPr>
        <w:t xml:space="preserve"> </w:t>
      </w:r>
      <w:r>
        <w:rPr>
          <w:sz w:val="32"/>
        </w:rPr>
        <w:t>mailed back to you</w:t>
      </w:r>
    </w:p>
    <w:p w14:paraId="0664E44B" w14:textId="77777777" w:rsidR="00397B33" w:rsidRDefault="00EB66CF" w:rsidP="00397B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32"/>
        </w:rPr>
      </w:pPr>
      <w:r w:rsidRPr="00D72C5B">
        <w:rPr>
          <w:b/>
          <w:sz w:val="32"/>
        </w:rPr>
        <w:t>S</w:t>
      </w:r>
      <w:r w:rsidR="00D72C5B">
        <w:rPr>
          <w:b/>
          <w:sz w:val="32"/>
        </w:rPr>
        <w:t>ecure Drop B</w:t>
      </w:r>
      <w:r w:rsidR="00E31072" w:rsidRPr="00D72C5B">
        <w:rPr>
          <w:b/>
          <w:sz w:val="32"/>
        </w:rPr>
        <w:t>ox</w:t>
      </w:r>
      <w:r w:rsidR="00E31072" w:rsidRPr="00397B33">
        <w:rPr>
          <w:sz w:val="32"/>
        </w:rPr>
        <w:t xml:space="preserve"> </w:t>
      </w:r>
      <w:r w:rsidR="00B85381" w:rsidRPr="00397B33">
        <w:rPr>
          <w:sz w:val="32"/>
        </w:rPr>
        <w:t>at our</w:t>
      </w:r>
      <w:r w:rsidR="00E31072" w:rsidRPr="00397B33">
        <w:rPr>
          <w:sz w:val="32"/>
        </w:rPr>
        <w:t xml:space="preserve"> WRT hall (</w:t>
      </w:r>
      <w:r>
        <w:rPr>
          <w:sz w:val="32"/>
        </w:rPr>
        <w:t xml:space="preserve">outside of </w:t>
      </w:r>
      <w:r w:rsidR="00E31072" w:rsidRPr="00397B33">
        <w:rPr>
          <w:sz w:val="32"/>
        </w:rPr>
        <w:t xml:space="preserve">main </w:t>
      </w:r>
      <w:r w:rsidR="000722C4" w:rsidRPr="00397B33">
        <w:rPr>
          <w:sz w:val="32"/>
        </w:rPr>
        <w:t>entrance</w:t>
      </w:r>
      <w:r w:rsidR="00E31072" w:rsidRPr="00397B33">
        <w:rPr>
          <w:sz w:val="32"/>
        </w:rPr>
        <w:t>)</w:t>
      </w:r>
      <w:r w:rsidR="00397B33" w:rsidRPr="00397B33">
        <w:rPr>
          <w:sz w:val="32"/>
        </w:rPr>
        <w:t xml:space="preserve"> </w:t>
      </w:r>
      <w:r w:rsidR="00E31072" w:rsidRPr="00397B33">
        <w:rPr>
          <w:sz w:val="32"/>
        </w:rPr>
        <w:t xml:space="preserve"> </w:t>
      </w:r>
    </w:p>
    <w:p w14:paraId="0664E44C" w14:textId="1DB3D5D6" w:rsidR="00397B33" w:rsidRPr="00397B33" w:rsidRDefault="00D72C5B" w:rsidP="00397B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32"/>
        </w:rPr>
      </w:pPr>
      <w:r w:rsidRPr="00D72C5B">
        <w:rPr>
          <w:b/>
          <w:sz w:val="32"/>
        </w:rPr>
        <w:t>Bank:</w:t>
      </w:r>
      <w:r>
        <w:rPr>
          <w:sz w:val="32"/>
        </w:rPr>
        <w:t xml:space="preserve"> </w:t>
      </w:r>
      <w:r w:rsidR="008A1BAD" w:rsidRPr="008A1BAD">
        <w:rPr>
          <w:b/>
          <w:bCs/>
          <w:sz w:val="32"/>
          <w:u w:val="single"/>
        </w:rPr>
        <w:t>Winter taxes</w:t>
      </w:r>
      <w:r w:rsidR="008A1BAD">
        <w:rPr>
          <w:sz w:val="32"/>
        </w:rPr>
        <w:t xml:space="preserve"> </w:t>
      </w:r>
      <w:r>
        <w:rPr>
          <w:sz w:val="32"/>
        </w:rPr>
        <w:t xml:space="preserve">may </w:t>
      </w:r>
      <w:r w:rsidR="00397B33" w:rsidRPr="00397B33">
        <w:rPr>
          <w:sz w:val="32"/>
        </w:rPr>
        <w:t>be paid at Shelby State Bank, Montag</w:t>
      </w:r>
      <w:r w:rsidR="00172550">
        <w:rPr>
          <w:sz w:val="32"/>
        </w:rPr>
        <w:t>ue Branch through Feb. 14, 202</w:t>
      </w:r>
      <w:r w:rsidR="00E50783">
        <w:rPr>
          <w:sz w:val="32"/>
        </w:rPr>
        <w:t>5</w:t>
      </w:r>
      <w:r w:rsidR="00397B33" w:rsidRPr="00397B33">
        <w:rPr>
          <w:sz w:val="32"/>
        </w:rPr>
        <w:t xml:space="preserve">.  </w:t>
      </w:r>
      <w:r w:rsidR="00397B33" w:rsidRPr="00B95052">
        <w:rPr>
          <w:b/>
          <w:bCs/>
          <w:sz w:val="32"/>
          <w:u w:val="single"/>
        </w:rPr>
        <w:t>*</w:t>
      </w:r>
      <w:r w:rsidR="00467A98" w:rsidRPr="00B95052">
        <w:rPr>
          <w:b/>
          <w:bCs/>
          <w:sz w:val="32"/>
          <w:u w:val="single"/>
        </w:rPr>
        <w:t>Please note</w:t>
      </w:r>
      <w:r w:rsidR="00467A98" w:rsidRPr="00467A98">
        <w:rPr>
          <w:b/>
          <w:bCs/>
          <w:sz w:val="32"/>
        </w:rPr>
        <w:t>:</w:t>
      </w:r>
      <w:r w:rsidR="00467A98">
        <w:rPr>
          <w:sz w:val="32"/>
        </w:rPr>
        <w:t xml:space="preserve"> </w:t>
      </w:r>
      <w:r>
        <w:rPr>
          <w:b/>
          <w:sz w:val="32"/>
        </w:rPr>
        <w:t xml:space="preserve">SSB requires payments </w:t>
      </w:r>
      <w:r w:rsidR="00397B33" w:rsidRPr="00397B33">
        <w:rPr>
          <w:b/>
          <w:sz w:val="32"/>
        </w:rPr>
        <w:t>by check</w:t>
      </w:r>
      <w:r w:rsidR="00397B33" w:rsidRPr="00397B33">
        <w:rPr>
          <w:sz w:val="32"/>
        </w:rPr>
        <w:t>.</w:t>
      </w:r>
    </w:p>
    <w:p w14:paraId="0664E44D" w14:textId="77777777" w:rsidR="000722C4" w:rsidRPr="00856D2A" w:rsidRDefault="00B85381" w:rsidP="00856D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32"/>
        </w:rPr>
      </w:pPr>
      <w:r w:rsidRPr="00397B33">
        <w:rPr>
          <w:sz w:val="32"/>
        </w:rPr>
        <w:t xml:space="preserve">For </w:t>
      </w:r>
      <w:r w:rsidRPr="00CA5A81">
        <w:rPr>
          <w:b/>
          <w:bCs/>
          <w:sz w:val="32"/>
        </w:rPr>
        <w:t>deferred taxes</w:t>
      </w:r>
      <w:r w:rsidRPr="00397B33">
        <w:rPr>
          <w:sz w:val="32"/>
        </w:rPr>
        <w:t xml:space="preserve">, please pay at WRT hall either </w:t>
      </w:r>
      <w:r w:rsidR="00397B33">
        <w:rPr>
          <w:sz w:val="32"/>
        </w:rPr>
        <w:t xml:space="preserve">by mail, drop box, or in person (do not use Shelby State </w:t>
      </w:r>
      <w:r w:rsidR="00397B33" w:rsidRPr="00397B33">
        <w:rPr>
          <w:sz w:val="32"/>
        </w:rPr>
        <w:t>Bank</w:t>
      </w:r>
      <w:r w:rsidR="00EB66CF">
        <w:rPr>
          <w:sz w:val="32"/>
        </w:rPr>
        <w:t xml:space="preserve"> option</w:t>
      </w:r>
      <w:r w:rsidR="00397B33" w:rsidRPr="00397B33">
        <w:rPr>
          <w:sz w:val="32"/>
        </w:rPr>
        <w:t>)</w:t>
      </w:r>
    </w:p>
    <w:p w14:paraId="0664E44E" w14:textId="77777777" w:rsidR="00A94849" w:rsidRPr="00041DF2" w:rsidRDefault="00A94849">
      <w:pPr>
        <w:widowControl w:val="0"/>
        <w:autoSpaceDE w:val="0"/>
        <w:autoSpaceDN w:val="0"/>
        <w:adjustRightInd w:val="0"/>
        <w:rPr>
          <w:sz w:val="44"/>
          <w:szCs w:val="44"/>
        </w:rPr>
      </w:pPr>
    </w:p>
    <w:p w14:paraId="0664E44F" w14:textId="0DE73A90" w:rsidR="00A94849" w:rsidRDefault="00A94849">
      <w:pPr>
        <w:widowControl w:val="0"/>
        <w:autoSpaceDE w:val="0"/>
        <w:autoSpaceDN w:val="0"/>
        <w:adjustRightInd w:val="0"/>
        <w:rPr>
          <w:sz w:val="32"/>
        </w:rPr>
      </w:pPr>
      <w:r>
        <w:rPr>
          <w:sz w:val="32"/>
        </w:rPr>
        <w:t>Property owners who do not recei</w:t>
      </w:r>
      <w:r w:rsidR="008945F1">
        <w:rPr>
          <w:sz w:val="32"/>
        </w:rPr>
        <w:t>v</w:t>
      </w:r>
      <w:r w:rsidR="00EB66CF">
        <w:rPr>
          <w:sz w:val="32"/>
        </w:rPr>
        <w:t>e a tax bill</w:t>
      </w:r>
      <w:r w:rsidR="00172550">
        <w:rPr>
          <w:sz w:val="32"/>
        </w:rPr>
        <w:t xml:space="preserve"> by Dec. 15, 202</w:t>
      </w:r>
      <w:r w:rsidR="00B95052">
        <w:rPr>
          <w:sz w:val="32"/>
        </w:rPr>
        <w:t>4</w:t>
      </w:r>
      <w:r w:rsidR="00722A14">
        <w:rPr>
          <w:sz w:val="32"/>
        </w:rPr>
        <w:t xml:space="preserve"> </w:t>
      </w:r>
      <w:r>
        <w:rPr>
          <w:sz w:val="32"/>
        </w:rPr>
        <w:t xml:space="preserve">should inquire by phone to the Treasurer 894-9216. </w:t>
      </w:r>
      <w:r w:rsidR="00EB66CF">
        <w:rPr>
          <w:sz w:val="32"/>
        </w:rPr>
        <w:t xml:space="preserve"> Failure to receive a tax bill</w:t>
      </w:r>
      <w:r>
        <w:rPr>
          <w:sz w:val="32"/>
        </w:rPr>
        <w:t xml:space="preserve"> by m</w:t>
      </w:r>
      <w:r w:rsidR="000341D3">
        <w:rPr>
          <w:sz w:val="32"/>
        </w:rPr>
        <w:t>a</w:t>
      </w:r>
      <w:r w:rsidR="00C91ACC">
        <w:rPr>
          <w:sz w:val="32"/>
        </w:rPr>
        <w:t>il does not relieve you of this</w:t>
      </w:r>
      <w:r>
        <w:rPr>
          <w:sz w:val="32"/>
        </w:rPr>
        <w:t xml:space="preserve"> obligation.</w:t>
      </w:r>
    </w:p>
    <w:p w14:paraId="0664E450" w14:textId="77777777" w:rsidR="00A94849" w:rsidRPr="00041DF2" w:rsidRDefault="00A94849">
      <w:pPr>
        <w:widowControl w:val="0"/>
        <w:autoSpaceDE w:val="0"/>
        <w:autoSpaceDN w:val="0"/>
        <w:adjustRightInd w:val="0"/>
        <w:rPr>
          <w:sz w:val="44"/>
          <w:szCs w:val="44"/>
        </w:rPr>
      </w:pPr>
    </w:p>
    <w:p w14:paraId="0664E451" w14:textId="1EE4B376" w:rsidR="00A94849" w:rsidRDefault="00B95052">
      <w:pPr>
        <w:widowControl w:val="0"/>
        <w:autoSpaceDE w:val="0"/>
        <w:autoSpaceDN w:val="0"/>
        <w:adjustRightInd w:val="0"/>
        <w:rPr>
          <w:sz w:val="32"/>
        </w:rPr>
      </w:pPr>
      <w:r>
        <w:rPr>
          <w:sz w:val="32"/>
        </w:rPr>
        <w:t>Mary Kriesel</w:t>
      </w:r>
    </w:p>
    <w:p w14:paraId="0664E455" w14:textId="6BF711C5" w:rsidR="00A94849" w:rsidRDefault="00134E82" w:rsidP="00065A22">
      <w:pPr>
        <w:widowControl w:val="0"/>
        <w:tabs>
          <w:tab w:val="right" w:pos="8640"/>
        </w:tabs>
        <w:autoSpaceDE w:val="0"/>
        <w:autoSpaceDN w:val="0"/>
        <w:adjustRightInd w:val="0"/>
        <w:rPr>
          <w:sz w:val="32"/>
        </w:rPr>
      </w:pPr>
      <w:r>
        <w:rPr>
          <w:sz w:val="32"/>
        </w:rPr>
        <w:t>White River Township Treasurer</w:t>
      </w:r>
      <w:r w:rsidR="007F112B">
        <w:rPr>
          <w:sz w:val="32"/>
        </w:rPr>
        <w:tab/>
      </w:r>
    </w:p>
    <w:sectPr w:rsidR="00A94849" w:rsidSect="000722C4">
      <w:headerReference w:type="default" r:id="rId7"/>
      <w:footerReference w:type="default" r:id="rId8"/>
      <w:pgSz w:w="12240" w:h="15840"/>
      <w:pgMar w:top="1440" w:right="1440" w:bottom="1440" w:left="1440" w:header="72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6C80D" w14:textId="77777777" w:rsidR="00692144" w:rsidRDefault="00692144">
      <w:r>
        <w:separator/>
      </w:r>
    </w:p>
  </w:endnote>
  <w:endnote w:type="continuationSeparator" w:id="0">
    <w:p w14:paraId="0B5FA2FD" w14:textId="77777777" w:rsidR="00692144" w:rsidRDefault="0069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E45B" w14:textId="77777777" w:rsidR="00A94849" w:rsidRDefault="00A9484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93C0" w14:textId="77777777" w:rsidR="00692144" w:rsidRDefault="00692144">
      <w:r>
        <w:separator/>
      </w:r>
    </w:p>
  </w:footnote>
  <w:footnote w:type="continuationSeparator" w:id="0">
    <w:p w14:paraId="3912796B" w14:textId="77777777" w:rsidR="00692144" w:rsidRDefault="0069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E45A" w14:textId="77777777" w:rsidR="00A94849" w:rsidRDefault="00A9484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80B44"/>
    <w:multiLevelType w:val="hybridMultilevel"/>
    <w:tmpl w:val="AA42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849"/>
    <w:rsid w:val="00013580"/>
    <w:rsid w:val="00022233"/>
    <w:rsid w:val="00026C9F"/>
    <w:rsid w:val="000341D3"/>
    <w:rsid w:val="00037E6E"/>
    <w:rsid w:val="00041DF2"/>
    <w:rsid w:val="00065A22"/>
    <w:rsid w:val="0006731C"/>
    <w:rsid w:val="000722C4"/>
    <w:rsid w:val="00093911"/>
    <w:rsid w:val="000F177A"/>
    <w:rsid w:val="0010317D"/>
    <w:rsid w:val="00134E82"/>
    <w:rsid w:val="00145CCF"/>
    <w:rsid w:val="00172550"/>
    <w:rsid w:val="00177F87"/>
    <w:rsid w:val="001B621D"/>
    <w:rsid w:val="001F014E"/>
    <w:rsid w:val="001F3723"/>
    <w:rsid w:val="00220AE8"/>
    <w:rsid w:val="00280A08"/>
    <w:rsid w:val="002F220F"/>
    <w:rsid w:val="00321D19"/>
    <w:rsid w:val="00333822"/>
    <w:rsid w:val="00387C3C"/>
    <w:rsid w:val="003953AA"/>
    <w:rsid w:val="00397B33"/>
    <w:rsid w:val="003F727C"/>
    <w:rsid w:val="003F7814"/>
    <w:rsid w:val="004512BE"/>
    <w:rsid w:val="00467A98"/>
    <w:rsid w:val="00471743"/>
    <w:rsid w:val="00484FC0"/>
    <w:rsid w:val="004B07BF"/>
    <w:rsid w:val="005009D7"/>
    <w:rsid w:val="00524791"/>
    <w:rsid w:val="005921BE"/>
    <w:rsid w:val="005B18E5"/>
    <w:rsid w:val="005E537A"/>
    <w:rsid w:val="00692144"/>
    <w:rsid w:val="006D518C"/>
    <w:rsid w:val="00722A14"/>
    <w:rsid w:val="007636AE"/>
    <w:rsid w:val="007A4588"/>
    <w:rsid w:val="007C449A"/>
    <w:rsid w:val="007F112B"/>
    <w:rsid w:val="008254F3"/>
    <w:rsid w:val="00825EAA"/>
    <w:rsid w:val="008422AF"/>
    <w:rsid w:val="00856D2A"/>
    <w:rsid w:val="008866A2"/>
    <w:rsid w:val="008945F1"/>
    <w:rsid w:val="008A1BAD"/>
    <w:rsid w:val="008B7824"/>
    <w:rsid w:val="008C513A"/>
    <w:rsid w:val="00946EDC"/>
    <w:rsid w:val="009803D8"/>
    <w:rsid w:val="00A334BA"/>
    <w:rsid w:val="00A33CF9"/>
    <w:rsid w:val="00A939FF"/>
    <w:rsid w:val="00A94849"/>
    <w:rsid w:val="00A95AFD"/>
    <w:rsid w:val="00AC1946"/>
    <w:rsid w:val="00AC3244"/>
    <w:rsid w:val="00B00564"/>
    <w:rsid w:val="00B27D3B"/>
    <w:rsid w:val="00B828F4"/>
    <w:rsid w:val="00B85381"/>
    <w:rsid w:val="00B95052"/>
    <w:rsid w:val="00BD3BF8"/>
    <w:rsid w:val="00BD73AA"/>
    <w:rsid w:val="00BF31C6"/>
    <w:rsid w:val="00C35CB3"/>
    <w:rsid w:val="00C91ACC"/>
    <w:rsid w:val="00CA5A81"/>
    <w:rsid w:val="00D41785"/>
    <w:rsid w:val="00D43A7E"/>
    <w:rsid w:val="00D72C5B"/>
    <w:rsid w:val="00D93FD6"/>
    <w:rsid w:val="00D97D9E"/>
    <w:rsid w:val="00DB14C3"/>
    <w:rsid w:val="00E31072"/>
    <w:rsid w:val="00E47E92"/>
    <w:rsid w:val="00E50783"/>
    <w:rsid w:val="00E55392"/>
    <w:rsid w:val="00E85CB9"/>
    <w:rsid w:val="00E902C4"/>
    <w:rsid w:val="00EB66CF"/>
    <w:rsid w:val="00F44A56"/>
    <w:rsid w:val="00F67CCB"/>
    <w:rsid w:val="00F7402F"/>
    <w:rsid w:val="00F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4E43D"/>
  <w15:docId w15:val="{9AF236CF-7137-454A-A711-3E440A5A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D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RIVER TOWNSHIP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RIVER TOWNSHIP</dc:title>
  <dc:creator>ce</dc:creator>
  <cp:lastModifiedBy>Mary Kriesel</cp:lastModifiedBy>
  <cp:revision>23</cp:revision>
  <cp:lastPrinted>2023-10-25T15:05:00Z</cp:lastPrinted>
  <dcterms:created xsi:type="dcterms:W3CDTF">2022-11-27T21:42:00Z</dcterms:created>
  <dcterms:modified xsi:type="dcterms:W3CDTF">2024-12-05T03:04:00Z</dcterms:modified>
</cp:coreProperties>
</file>