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0C76486F" w14:textId="77777777" w:rsidR="00D369A3" w:rsidRPr="000552F2" w:rsidRDefault="00D369A3" w:rsidP="00D369A3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 xml:space="preserve">The meeting of the White River Township Board to be called to order at 7:00 PM by Supervisor Ron Bailey with the pledge of allegiance at the </w:t>
      </w:r>
      <w:r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30C574CF" w14:textId="77777777" w:rsidR="00D369A3" w:rsidRDefault="00D369A3" w:rsidP="00D369A3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221F02AA" w14:textId="77777777" w:rsidR="00D369A3" w:rsidRPr="000552F2" w:rsidRDefault="00D369A3" w:rsidP="00D369A3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 xml:space="preserve">Roll Call: Ronald Bailey Supervisor, </w:t>
      </w:r>
      <w:r>
        <w:rPr>
          <w:rFonts w:ascii="Arial" w:hAnsi="Arial" w:cs="Arial"/>
          <w:sz w:val="24"/>
          <w:szCs w:val="24"/>
        </w:rPr>
        <w:t>Julie Goericke</w:t>
      </w:r>
      <w:r w:rsidRPr="000552F2">
        <w:rPr>
          <w:rFonts w:ascii="Arial" w:hAnsi="Arial" w:cs="Arial"/>
          <w:sz w:val="24"/>
          <w:szCs w:val="24"/>
        </w:rPr>
        <w:t xml:space="preserve"> Clerk, </w:t>
      </w:r>
      <w:r>
        <w:rPr>
          <w:rFonts w:ascii="Arial" w:hAnsi="Arial" w:cs="Arial"/>
          <w:sz w:val="24"/>
          <w:szCs w:val="24"/>
        </w:rPr>
        <w:t>Mary Kriesel</w:t>
      </w:r>
      <w:r w:rsidRPr="000552F2">
        <w:rPr>
          <w:rFonts w:ascii="Arial" w:hAnsi="Arial" w:cs="Arial"/>
          <w:sz w:val="24"/>
          <w:szCs w:val="24"/>
        </w:rPr>
        <w:t xml:space="preserve"> Treasurer, Laura Anderson</w:t>
      </w:r>
      <w:r>
        <w:rPr>
          <w:rFonts w:ascii="Arial" w:hAnsi="Arial" w:cs="Arial"/>
          <w:sz w:val="24"/>
          <w:szCs w:val="24"/>
        </w:rPr>
        <w:t xml:space="preserve"> Trustee</w:t>
      </w:r>
      <w:r w:rsidRPr="000552F2">
        <w:rPr>
          <w:rFonts w:ascii="Arial" w:hAnsi="Arial" w:cs="Arial"/>
          <w:sz w:val="24"/>
          <w:szCs w:val="24"/>
        </w:rPr>
        <w:t xml:space="preserve"> &amp; </w:t>
      </w:r>
      <w:r>
        <w:rPr>
          <w:rFonts w:ascii="Arial" w:hAnsi="Arial" w:cs="Arial"/>
          <w:sz w:val="24"/>
          <w:szCs w:val="24"/>
        </w:rPr>
        <w:t>Deb Harris</w:t>
      </w:r>
      <w:r w:rsidRPr="000552F2">
        <w:rPr>
          <w:rFonts w:ascii="Arial" w:hAnsi="Arial" w:cs="Arial"/>
          <w:sz w:val="24"/>
          <w:szCs w:val="24"/>
        </w:rPr>
        <w:t xml:space="preserve"> Trustee</w:t>
      </w:r>
    </w:p>
    <w:p w14:paraId="1AB608F4" w14:textId="77777777" w:rsidR="00D369A3" w:rsidRPr="000552F2" w:rsidRDefault="00D369A3" w:rsidP="00D369A3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54824045" w14:textId="77777777" w:rsidR="00D369A3" w:rsidRPr="00795804" w:rsidRDefault="00D369A3" w:rsidP="00D369A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Agenda:  </w:t>
      </w:r>
    </w:p>
    <w:p w14:paraId="23E889C9" w14:textId="01B87950" w:rsidR="00D369A3" w:rsidRPr="00795804" w:rsidRDefault="00D369A3" w:rsidP="00D369A3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</w:t>
      </w:r>
      <w:r w:rsidR="00E30622">
        <w:rPr>
          <w:rFonts w:ascii="Arial" w:hAnsi="Arial" w:cs="Arial"/>
          <w:sz w:val="24"/>
          <w:szCs w:val="24"/>
        </w:rPr>
        <w:t>April 14</w:t>
      </w:r>
      <w:r>
        <w:rPr>
          <w:rFonts w:ascii="Arial" w:hAnsi="Arial" w:cs="Arial"/>
          <w:sz w:val="24"/>
          <w:szCs w:val="24"/>
        </w:rPr>
        <w:t>, 2026</w:t>
      </w:r>
      <w:r w:rsidRPr="00795804">
        <w:rPr>
          <w:rFonts w:ascii="Arial" w:hAnsi="Arial" w:cs="Arial"/>
          <w:sz w:val="24"/>
          <w:szCs w:val="24"/>
        </w:rPr>
        <w:t>, Township Board meeting minutes.</w:t>
      </w:r>
    </w:p>
    <w:p w14:paraId="2AFA9B05" w14:textId="77777777" w:rsidR="00D369A3" w:rsidRPr="006F3203" w:rsidRDefault="00D369A3" w:rsidP="00D369A3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>
        <w:rPr>
          <w:rFonts w:ascii="Arial" w:hAnsi="Arial" w:cs="Arial"/>
          <w:sz w:val="24"/>
          <w:szCs w:val="24"/>
        </w:rPr>
        <w:t xml:space="preserve">Public </w:t>
      </w:r>
      <w:r w:rsidRPr="00795804">
        <w:rPr>
          <w:rFonts w:ascii="Arial" w:hAnsi="Arial" w:cs="Arial"/>
          <w:sz w:val="24"/>
          <w:szCs w:val="24"/>
        </w:rPr>
        <w:t>comments are limited to 3 minutes each.</w:t>
      </w:r>
    </w:p>
    <w:p w14:paraId="6B19CEBA" w14:textId="77777777" w:rsidR="00D369A3" w:rsidRPr="006F3203" w:rsidRDefault="00D369A3" w:rsidP="00D369A3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>
        <w:rPr>
          <w:rFonts w:ascii="Arial" w:hAnsi="Arial" w:cs="Arial"/>
          <w:sz w:val="24"/>
          <w:szCs w:val="24"/>
        </w:rPr>
        <w:t>.</w:t>
      </w:r>
      <w:r w:rsidRPr="006F3203">
        <w:rPr>
          <w:rFonts w:ascii="Arial" w:hAnsi="Arial" w:cs="Arial"/>
          <w:sz w:val="24"/>
          <w:szCs w:val="24"/>
        </w:rPr>
        <w:t xml:space="preserve"> </w:t>
      </w:r>
    </w:p>
    <w:p w14:paraId="581CB373" w14:textId="77777777" w:rsidR="00D369A3" w:rsidRPr="00795804" w:rsidRDefault="00D369A3" w:rsidP="00D369A3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601D229C" w14:textId="72C8E2F7" w:rsidR="00D369A3" w:rsidRPr="00795804" w:rsidRDefault="00A9065D" w:rsidP="003E3094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Road sign update</w:t>
      </w:r>
    </w:p>
    <w:p w14:paraId="58C5A0B9" w14:textId="77777777" w:rsidR="00D369A3" w:rsidRPr="00795804" w:rsidRDefault="00D369A3" w:rsidP="00D369A3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</w:p>
    <w:p w14:paraId="30B3C22F" w14:textId="77777777" w:rsidR="00D369A3" w:rsidRPr="006E2B2D" w:rsidRDefault="00D369A3" w:rsidP="00D369A3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6E2B2D">
        <w:rPr>
          <w:rFonts w:ascii="Arial" w:hAnsi="Arial" w:cs="Arial"/>
          <w:sz w:val="24"/>
          <w:szCs w:val="24"/>
          <w:lang w:val="en-US"/>
        </w:rPr>
        <w:t xml:space="preserve">New Business: </w:t>
      </w:r>
    </w:p>
    <w:p w14:paraId="7B2D4AE7" w14:textId="6F7E9211" w:rsidR="00D369A3" w:rsidRDefault="00EC3B91" w:rsidP="00D369A3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6E2B2D">
        <w:rPr>
          <w:rFonts w:ascii="Arial" w:hAnsi="Arial" w:cs="Arial"/>
          <w:sz w:val="24"/>
          <w:szCs w:val="24"/>
          <w:lang w:val="en-US"/>
        </w:rPr>
        <w:t>White Lake Association Base Payment from Parks and Rec.</w:t>
      </w:r>
    </w:p>
    <w:p w14:paraId="4F9240E8" w14:textId="3F561ABE" w:rsidR="00A45B1B" w:rsidRPr="006E2B2D" w:rsidRDefault="00D74E04" w:rsidP="00D369A3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Ferry Street Porta-Toilet</w:t>
      </w:r>
    </w:p>
    <w:p w14:paraId="139F8B36" w14:textId="77777777" w:rsidR="00D369A3" w:rsidRPr="006E2B2D" w:rsidRDefault="00D369A3" w:rsidP="00D369A3">
      <w:pPr>
        <w:pStyle w:val="BodyA"/>
        <w:spacing w:after="0" w:line="240" w:lineRule="auto"/>
        <w:ind w:left="990"/>
        <w:rPr>
          <w:rFonts w:ascii="Arial" w:hAnsi="Arial" w:cs="Arial"/>
          <w:sz w:val="24"/>
          <w:szCs w:val="24"/>
          <w:lang w:val="en-US"/>
        </w:rPr>
      </w:pPr>
    </w:p>
    <w:p w14:paraId="6AAC63DE" w14:textId="77777777" w:rsidR="00D369A3" w:rsidRPr="006E2B2D" w:rsidRDefault="00D369A3" w:rsidP="00D369A3">
      <w:pPr>
        <w:pStyle w:val="BodyA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6E2B2D"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72801FE6" w14:textId="77777777" w:rsidR="00D369A3" w:rsidRPr="00795804" w:rsidRDefault="00D369A3" w:rsidP="00D369A3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Reports:</w:t>
      </w:r>
    </w:p>
    <w:p w14:paraId="3854BC1B" w14:textId="0E9418D4" w:rsidR="00D369A3" w:rsidRPr="00795804" w:rsidRDefault="00D369A3" w:rsidP="00D369A3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Financial </w:t>
      </w:r>
      <w:r w:rsidR="00E30622">
        <w:rPr>
          <w:rFonts w:ascii="Arial" w:hAnsi="Arial" w:cs="Arial"/>
          <w:sz w:val="24"/>
          <w:szCs w:val="24"/>
        </w:rPr>
        <w:t>April</w:t>
      </w:r>
      <w:r w:rsidRPr="00795804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795804">
        <w:rPr>
          <w:rFonts w:ascii="Arial" w:hAnsi="Arial" w:cs="Arial"/>
          <w:sz w:val="24"/>
          <w:szCs w:val="24"/>
        </w:rPr>
        <w:t xml:space="preserve"> report: </w:t>
      </w:r>
      <w:r>
        <w:rPr>
          <w:rFonts w:ascii="Arial" w:hAnsi="Arial" w:cs="Arial"/>
          <w:sz w:val="24"/>
          <w:szCs w:val="24"/>
        </w:rPr>
        <w:t>Kriesel</w:t>
      </w:r>
    </w:p>
    <w:p w14:paraId="25C133E6" w14:textId="77777777" w:rsidR="00D369A3" w:rsidRPr="00795804" w:rsidRDefault="00D369A3" w:rsidP="00D369A3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Zoning: Howell/Schmiege</w:t>
      </w:r>
    </w:p>
    <w:p w14:paraId="7FF0BB18" w14:textId="77777777" w:rsidR="00D369A3" w:rsidRPr="006C2D63" w:rsidRDefault="00D369A3" w:rsidP="00D369A3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Waste: Harris</w:t>
      </w:r>
    </w:p>
    <w:p w14:paraId="18804A01" w14:textId="1DCB63C5" w:rsidR="00D369A3" w:rsidRPr="00913D7B" w:rsidRDefault="00D369A3" w:rsidP="00913D7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Recycling: Goericke</w:t>
      </w:r>
    </w:p>
    <w:p w14:paraId="0CA3BE2A" w14:textId="77777777" w:rsidR="00D369A3" w:rsidRDefault="00D369A3" w:rsidP="00D369A3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Association: Kriesel</w:t>
      </w:r>
    </w:p>
    <w:p w14:paraId="00C314C6" w14:textId="77777777" w:rsidR="00D369A3" w:rsidRPr="00795804" w:rsidRDefault="00D369A3" w:rsidP="00D369A3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Committee: Anderson</w:t>
      </w:r>
    </w:p>
    <w:p w14:paraId="5700964B" w14:textId="77777777" w:rsidR="00D369A3" w:rsidRPr="00795804" w:rsidRDefault="00D369A3" w:rsidP="00D369A3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 xml:space="preserve">Planning Commission. </w:t>
      </w:r>
      <w:r w:rsidRPr="00696420">
        <w:rPr>
          <w:rFonts w:ascii="Arial" w:hAnsi="Arial" w:cs="Arial"/>
          <w:sz w:val="24"/>
          <w:szCs w:val="24"/>
        </w:rPr>
        <w:t>Lauren Wackernagel</w:t>
      </w:r>
    </w:p>
    <w:p w14:paraId="4C929516" w14:textId="77777777" w:rsidR="00D369A3" w:rsidRPr="00795804" w:rsidRDefault="00D369A3" w:rsidP="00D369A3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White Lake Ambulance Authority: Anderson</w:t>
      </w:r>
    </w:p>
    <w:p w14:paraId="2E6E4A21" w14:textId="77777777" w:rsidR="00D369A3" w:rsidRDefault="00D369A3" w:rsidP="00D369A3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Fire Authority: Bailey</w:t>
      </w:r>
    </w:p>
    <w:p w14:paraId="581EA55C" w14:textId="77777777" w:rsidR="00D369A3" w:rsidRPr="003E41C9" w:rsidRDefault="00D369A3" w:rsidP="00D369A3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3E41C9">
        <w:rPr>
          <w:rFonts w:ascii="Arial" w:hAnsi="Arial" w:cs="Arial"/>
          <w:sz w:val="24"/>
          <w:szCs w:val="24"/>
        </w:rPr>
        <w:t xml:space="preserve">Accounts Payable: Goericke  </w:t>
      </w:r>
    </w:p>
    <w:p w14:paraId="2ABA9E4E" w14:textId="77777777" w:rsidR="00D369A3" w:rsidRPr="00795804" w:rsidRDefault="00D369A3" w:rsidP="00D369A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5457CEAE" w14:textId="77777777" w:rsidR="00D369A3" w:rsidRPr="00795804" w:rsidRDefault="00D369A3" w:rsidP="00D369A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Limited to 3 minutes each.     </w:t>
      </w:r>
    </w:p>
    <w:p w14:paraId="47A0D9D4" w14:textId="77777777" w:rsidR="00D369A3" w:rsidRPr="00795804" w:rsidRDefault="00D369A3" w:rsidP="00D369A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p w14:paraId="00D17415" w14:textId="77777777" w:rsidR="00D369A3" w:rsidRPr="00795804" w:rsidRDefault="00D369A3" w:rsidP="00D369A3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2F53FF79" w14:textId="3348D73F" w:rsidR="00A76BDF" w:rsidRPr="00795804" w:rsidRDefault="00A76BDF" w:rsidP="00D369A3">
      <w:pPr>
        <w:pStyle w:val="BodyA"/>
        <w:spacing w:after="0"/>
        <w:rPr>
          <w:rFonts w:ascii="Arial" w:hAnsi="Arial" w:cs="Arial"/>
          <w:sz w:val="24"/>
          <w:szCs w:val="24"/>
        </w:rPr>
      </w:pP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557C0" w14:textId="77777777" w:rsidR="00A5319D" w:rsidRDefault="00A5319D">
      <w:r>
        <w:separator/>
      </w:r>
    </w:p>
  </w:endnote>
  <w:endnote w:type="continuationSeparator" w:id="0">
    <w:p w14:paraId="1DC0A19D" w14:textId="77777777" w:rsidR="00A5319D" w:rsidRDefault="00A53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D4B25" w14:textId="77777777" w:rsidR="00A5319D" w:rsidRDefault="00A5319D">
      <w:r>
        <w:separator/>
      </w:r>
    </w:p>
  </w:footnote>
  <w:footnote w:type="continuationSeparator" w:id="0">
    <w:p w14:paraId="2E8C3D2B" w14:textId="77777777" w:rsidR="00A5319D" w:rsidRDefault="00A53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33767F9A" w:rsidR="00701484" w:rsidRDefault="001F2A60" w:rsidP="009768A4">
    <w:pPr>
      <w:pStyle w:val="BodyA"/>
      <w:spacing w:after="0"/>
      <w:jc w:val="center"/>
      <w:rPr>
        <w:sz w:val="28"/>
        <w:szCs w:val="28"/>
      </w:rPr>
    </w:pPr>
    <w:r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D369A3">
      <w:rPr>
        <w:sz w:val="28"/>
        <w:szCs w:val="28"/>
      </w:rPr>
      <w:t xml:space="preserve">MAY </w:t>
    </w:r>
    <w:r w:rsidR="00E30622">
      <w:rPr>
        <w:sz w:val="28"/>
        <w:szCs w:val="28"/>
      </w:rPr>
      <w:t>12</w:t>
    </w:r>
    <w:r w:rsidR="002A37DF">
      <w:rPr>
        <w:sz w:val="28"/>
        <w:szCs w:val="28"/>
      </w:rPr>
      <w:t>, 202</w:t>
    </w:r>
    <w:r w:rsidR="0093173F">
      <w:rPr>
        <w:sz w:val="28"/>
        <w:szCs w:val="28"/>
      </w:rPr>
      <w:t>6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77F62B64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79D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329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0D24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1F6A05"/>
    <w:rsid w:val="002029E8"/>
    <w:rsid w:val="00203DD8"/>
    <w:rsid w:val="00204F5F"/>
    <w:rsid w:val="0020546B"/>
    <w:rsid w:val="002058AB"/>
    <w:rsid w:val="00214DCF"/>
    <w:rsid w:val="002206B9"/>
    <w:rsid w:val="00221CCA"/>
    <w:rsid w:val="002302B3"/>
    <w:rsid w:val="00230E83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37DF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15F1B"/>
    <w:rsid w:val="0032158B"/>
    <w:rsid w:val="003216D6"/>
    <w:rsid w:val="00321998"/>
    <w:rsid w:val="00321F3E"/>
    <w:rsid w:val="00323821"/>
    <w:rsid w:val="00326857"/>
    <w:rsid w:val="003306E6"/>
    <w:rsid w:val="00331C57"/>
    <w:rsid w:val="0033208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2F33"/>
    <w:rsid w:val="003D4109"/>
    <w:rsid w:val="003D465D"/>
    <w:rsid w:val="003D5E24"/>
    <w:rsid w:val="003D7B8B"/>
    <w:rsid w:val="003E249B"/>
    <w:rsid w:val="003E3094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37EB9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5EE1"/>
    <w:rsid w:val="004C75FC"/>
    <w:rsid w:val="004D0854"/>
    <w:rsid w:val="004D16A2"/>
    <w:rsid w:val="004D177D"/>
    <w:rsid w:val="004D4BC2"/>
    <w:rsid w:val="004D7A1D"/>
    <w:rsid w:val="004E1D3A"/>
    <w:rsid w:val="004E1F5D"/>
    <w:rsid w:val="004E274C"/>
    <w:rsid w:val="004E371D"/>
    <w:rsid w:val="004E4887"/>
    <w:rsid w:val="004E7452"/>
    <w:rsid w:val="004E7B2C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094A"/>
    <w:rsid w:val="005215FB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3AFA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6582A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2D63"/>
    <w:rsid w:val="006C3CF0"/>
    <w:rsid w:val="006C6B76"/>
    <w:rsid w:val="006D1A2E"/>
    <w:rsid w:val="006E2467"/>
    <w:rsid w:val="006E2B2D"/>
    <w:rsid w:val="006E2CCE"/>
    <w:rsid w:val="006E3CF5"/>
    <w:rsid w:val="006E7435"/>
    <w:rsid w:val="006E7E3C"/>
    <w:rsid w:val="006F3203"/>
    <w:rsid w:val="006F3A9A"/>
    <w:rsid w:val="006F51EE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0C90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139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4481"/>
    <w:rsid w:val="008F5B2B"/>
    <w:rsid w:val="008F6385"/>
    <w:rsid w:val="00903083"/>
    <w:rsid w:val="00903FD9"/>
    <w:rsid w:val="00910701"/>
    <w:rsid w:val="00912E91"/>
    <w:rsid w:val="00913D7B"/>
    <w:rsid w:val="009161D4"/>
    <w:rsid w:val="00925D11"/>
    <w:rsid w:val="0093173F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09B4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6677"/>
    <w:rsid w:val="00A366D1"/>
    <w:rsid w:val="00A36920"/>
    <w:rsid w:val="00A3775B"/>
    <w:rsid w:val="00A41DB7"/>
    <w:rsid w:val="00A43369"/>
    <w:rsid w:val="00A44660"/>
    <w:rsid w:val="00A45B1B"/>
    <w:rsid w:val="00A50ED7"/>
    <w:rsid w:val="00A5208C"/>
    <w:rsid w:val="00A5319D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065D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E3E"/>
    <w:rsid w:val="00AA4420"/>
    <w:rsid w:val="00AA6761"/>
    <w:rsid w:val="00AA6C62"/>
    <w:rsid w:val="00AB022A"/>
    <w:rsid w:val="00AB4559"/>
    <w:rsid w:val="00AC0400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30DC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3C4"/>
    <w:rsid w:val="00C14691"/>
    <w:rsid w:val="00C165B2"/>
    <w:rsid w:val="00C20EBF"/>
    <w:rsid w:val="00C21F30"/>
    <w:rsid w:val="00C22EAB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59D4"/>
    <w:rsid w:val="00C96BDA"/>
    <w:rsid w:val="00C971DD"/>
    <w:rsid w:val="00CA2D3C"/>
    <w:rsid w:val="00CA3CB9"/>
    <w:rsid w:val="00CB14C7"/>
    <w:rsid w:val="00CB2479"/>
    <w:rsid w:val="00CB453B"/>
    <w:rsid w:val="00CB48CE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369A3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4E04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1BAE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44A5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0622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5F35"/>
    <w:rsid w:val="00E562D5"/>
    <w:rsid w:val="00E601AE"/>
    <w:rsid w:val="00E61458"/>
    <w:rsid w:val="00E629DA"/>
    <w:rsid w:val="00E63B86"/>
    <w:rsid w:val="00E66828"/>
    <w:rsid w:val="00E70958"/>
    <w:rsid w:val="00E72BBF"/>
    <w:rsid w:val="00E7329A"/>
    <w:rsid w:val="00E7418A"/>
    <w:rsid w:val="00E75CB0"/>
    <w:rsid w:val="00E7717C"/>
    <w:rsid w:val="00E8381E"/>
    <w:rsid w:val="00E838F7"/>
    <w:rsid w:val="00E83BED"/>
    <w:rsid w:val="00E864CC"/>
    <w:rsid w:val="00E91980"/>
    <w:rsid w:val="00E96712"/>
    <w:rsid w:val="00EB1053"/>
    <w:rsid w:val="00EB1D81"/>
    <w:rsid w:val="00EB38D4"/>
    <w:rsid w:val="00EB52C8"/>
    <w:rsid w:val="00EB6B91"/>
    <w:rsid w:val="00EC3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7FC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162</Words>
  <Characters>883</Characters>
  <Application>Microsoft Office Word</Application>
  <DocSecurity>0</DocSecurity>
  <Lines>33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16</cp:revision>
  <cp:lastPrinted>2024-11-08T21:44:00Z</cp:lastPrinted>
  <dcterms:created xsi:type="dcterms:W3CDTF">2025-12-15T17:12:00Z</dcterms:created>
  <dcterms:modified xsi:type="dcterms:W3CDTF">2026-05-06T13:47:00Z</dcterms:modified>
</cp:coreProperties>
</file>